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1EC2" w14:textId="538E73FD" w:rsidR="008C3BB5" w:rsidRPr="00156D5A" w:rsidRDefault="008C3BB5" w:rsidP="008C3BB5">
      <w:pPr>
        <w:rPr>
          <w:rFonts w:ascii="Century" w:hAnsi="ＭＳ 明朝"/>
        </w:rPr>
      </w:pPr>
      <w:r w:rsidRPr="00156D5A">
        <w:rPr>
          <w:rFonts w:ascii="Century" w:hAnsi="ＭＳ 明朝" w:hint="eastAsia"/>
        </w:rPr>
        <w:t>様式</w:t>
      </w:r>
      <w:r>
        <w:rPr>
          <w:rFonts w:ascii="Century" w:hAnsi="ＭＳ 明朝" w:hint="eastAsia"/>
        </w:rPr>
        <w:t>1-</w:t>
      </w:r>
      <w:r>
        <w:rPr>
          <w:rFonts w:ascii="Century" w:hAnsi="ＭＳ 明朝" w:hint="eastAsia"/>
        </w:rPr>
        <w:t>2</w:t>
      </w:r>
    </w:p>
    <w:p w14:paraId="73DFB9BC" w14:textId="77777777" w:rsidR="008C3BB5" w:rsidRPr="002E1F78" w:rsidRDefault="008C3BB5" w:rsidP="008C3BB5">
      <w:pPr>
        <w:jc w:val="right"/>
        <w:rPr>
          <w:rFonts w:ascii="Century" w:hAnsi="ＭＳ 明朝"/>
        </w:rPr>
      </w:pPr>
      <w:r w:rsidRPr="002E1F78">
        <w:rPr>
          <w:rFonts w:ascii="Century" w:hAnsi="ＭＳ 明朝" w:hint="eastAsia"/>
        </w:rPr>
        <w:t>令和　　年　　月　　日</w:t>
      </w:r>
    </w:p>
    <w:p w14:paraId="68E56984" w14:textId="77777777" w:rsidR="008C3BB5" w:rsidRPr="002810BB" w:rsidRDefault="008C3BB5" w:rsidP="008C3BB5">
      <w:pPr>
        <w:autoSpaceDN w:val="0"/>
        <w:rPr>
          <w:rFonts w:hAnsi="ＭＳ 明朝"/>
        </w:rPr>
      </w:pPr>
    </w:p>
    <w:p w14:paraId="440DCF7C" w14:textId="77777777" w:rsidR="008C3BB5" w:rsidRPr="00012C1D" w:rsidRDefault="008C3BB5" w:rsidP="008C3BB5">
      <w:pPr>
        <w:pStyle w:val="a3"/>
        <w:ind w:firstLineChars="51" w:firstLine="122"/>
        <w:rPr>
          <w:sz w:val="24"/>
          <w:szCs w:val="24"/>
        </w:rPr>
      </w:pPr>
      <w:bookmarkStart w:id="0" w:name="OLE_LINK12"/>
      <w:bookmarkStart w:id="1" w:name="OLE_LINK13"/>
      <w:r w:rsidRPr="00B968BF">
        <w:rPr>
          <w:rFonts w:hAnsi="ＭＳ 明朝" w:hint="eastAsia"/>
          <w:sz w:val="24"/>
          <w:szCs w:val="24"/>
        </w:rPr>
        <w:t>調布市教育委員会教育部教育総務課</w:t>
      </w:r>
      <w:bookmarkStart w:id="2" w:name="OLE_LINK10"/>
      <w:bookmarkStart w:id="3" w:name="OLE_LINK11"/>
      <w:r>
        <w:rPr>
          <w:rFonts w:hint="eastAsia"/>
          <w:sz w:val="24"/>
          <w:szCs w:val="24"/>
        </w:rPr>
        <w:t xml:space="preserve">　　宛て</w:t>
      </w:r>
    </w:p>
    <w:bookmarkEnd w:id="0"/>
    <w:bookmarkEnd w:id="1"/>
    <w:bookmarkEnd w:id="2"/>
    <w:bookmarkEnd w:id="3"/>
    <w:p w14:paraId="5B7C2AC4" w14:textId="77777777" w:rsidR="00B46F0B" w:rsidRPr="008C3BB5" w:rsidRDefault="00B46F0B" w:rsidP="00A53C6D">
      <w:pPr>
        <w:rPr>
          <w:rFonts w:ascii="ＭＳ ゴシック" w:eastAsia="ＭＳ ゴシック" w:hAnsi="ＭＳ ゴシック"/>
        </w:rPr>
      </w:pPr>
    </w:p>
    <w:p w14:paraId="458190C5" w14:textId="64322D8F" w:rsidR="00A53C6D" w:rsidRPr="00613264" w:rsidRDefault="00613264" w:rsidP="00A53C6D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閲覧資料閲覧・貸出</w:t>
      </w:r>
      <w:r>
        <w:rPr>
          <w:rFonts w:ascii="ＭＳ ゴシック" w:eastAsia="ＭＳ ゴシック" w:hAnsi="ＭＳ ゴシック" w:hint="eastAsia"/>
        </w:rPr>
        <w:t>に係る誓約書</w:t>
      </w:r>
    </w:p>
    <w:p w14:paraId="169BC12B" w14:textId="77777777" w:rsidR="00A53C6D" w:rsidRPr="002806C1" w:rsidRDefault="00A53C6D" w:rsidP="00A53C6D">
      <w:pPr>
        <w:rPr>
          <w:rFonts w:ascii="ＭＳ ゴシック" w:eastAsia="ＭＳ ゴシック" w:hAnsi="ＭＳ ゴシック"/>
        </w:rPr>
      </w:pPr>
    </w:p>
    <w:p w14:paraId="704E3BCD" w14:textId="77777777" w:rsidR="00A53C6D" w:rsidRPr="002806C1" w:rsidRDefault="00A53C6D" w:rsidP="00A53C6D">
      <w:pPr>
        <w:autoSpaceDN w:val="0"/>
        <w:rPr>
          <w:rFonts w:ascii="ＭＳ 明朝" w:hAnsi="ＭＳ 明朝"/>
        </w:rPr>
      </w:pPr>
    </w:p>
    <w:p w14:paraId="0459159F" w14:textId="77777777" w:rsidR="00A53C6D" w:rsidRPr="002806C1" w:rsidRDefault="00A53C6D" w:rsidP="0053675E">
      <w:pPr>
        <w:ind w:firstLineChars="2000" w:firstLine="4800"/>
      </w:pPr>
      <w:r w:rsidRPr="002806C1">
        <w:rPr>
          <w:rFonts w:hint="eastAsia"/>
        </w:rPr>
        <w:t>所在地</w:t>
      </w:r>
    </w:p>
    <w:p w14:paraId="689F28D6" w14:textId="77777777" w:rsidR="00A53C6D" w:rsidRPr="002806C1" w:rsidRDefault="00A53C6D" w:rsidP="0053675E">
      <w:pPr>
        <w:ind w:firstLineChars="2000" w:firstLine="4800"/>
      </w:pPr>
      <w:r w:rsidRPr="002806C1">
        <w:rPr>
          <w:rFonts w:hint="eastAsia"/>
        </w:rPr>
        <w:t>商号又は名称</w:t>
      </w:r>
    </w:p>
    <w:p w14:paraId="3CEE7CCC" w14:textId="22B83DE6" w:rsidR="007D0BBC" w:rsidRPr="002806C1" w:rsidRDefault="00A53C6D" w:rsidP="0053675E">
      <w:pPr>
        <w:ind w:firstLineChars="2000" w:firstLine="4800"/>
      </w:pPr>
      <w:r w:rsidRPr="002806C1">
        <w:rPr>
          <w:rFonts w:hint="eastAsia"/>
        </w:rPr>
        <w:t>代表者氏名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="000E7110">
        <w:tab/>
      </w:r>
      <w:r w:rsidRPr="002806C1">
        <w:rPr>
          <w:rFonts w:hint="eastAsia"/>
        </w:rPr>
        <w:t>印</w:t>
      </w:r>
    </w:p>
    <w:p w14:paraId="24367CE5" w14:textId="77777777" w:rsidR="00A53C6D" w:rsidRPr="002806C1" w:rsidRDefault="00A53C6D" w:rsidP="00A53C6D">
      <w:pPr>
        <w:ind w:firstLineChars="1900" w:firstLine="4560"/>
      </w:pPr>
    </w:p>
    <w:p w14:paraId="59622E6A" w14:textId="0D341373" w:rsidR="00A53C6D" w:rsidRPr="002806C1" w:rsidRDefault="00F77AD2" w:rsidP="00A53C6D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="Century" w:hAnsi="ＭＳ 明朝" w:hint="eastAsia"/>
        </w:rPr>
        <w:t>閲覧・</w:t>
      </w:r>
      <w:r w:rsidRPr="009E1B46">
        <w:rPr>
          <w:rFonts w:ascii="Century" w:hAnsi="ＭＳ 明朝" w:hint="eastAsia"/>
        </w:rPr>
        <w:t>貸出された閲覧資料を</w:t>
      </w:r>
      <w:r w:rsidR="0050651C">
        <w:rPr>
          <w:rFonts w:ascii="Century" w:hAnsi="ＭＳ 明朝" w:hint="eastAsia"/>
        </w:rPr>
        <w:t>，</w:t>
      </w:r>
      <w:r w:rsidRPr="009E1B46">
        <w:rPr>
          <w:rFonts w:ascii="Century" w:hAnsi="ＭＳ 明朝"/>
        </w:rPr>
        <w:t>「</w:t>
      </w:r>
      <w:r w:rsidRPr="009E1B46">
        <w:rPr>
          <w:rFonts w:ascii="Century" w:hAnsi="ＭＳ 明朝" w:hint="eastAsia"/>
        </w:rPr>
        <w:t>調布市立若葉小学校・第四中学校・図書館若葉分館施設整備ＰＦＩ事業</w:t>
      </w:r>
      <w:r w:rsidRPr="009E1B46">
        <w:rPr>
          <w:rFonts w:ascii="Century" w:hAnsi="ＭＳ 明朝"/>
        </w:rPr>
        <w:t>」</w:t>
      </w:r>
      <w:r w:rsidRPr="009E1B46">
        <w:rPr>
          <w:rFonts w:ascii="Century" w:hAnsi="ＭＳ 明朝" w:hint="eastAsia"/>
        </w:rPr>
        <w:t>に係るも</w:t>
      </w:r>
      <w:r w:rsidRPr="00AF249E">
        <w:rPr>
          <w:rFonts w:ascii="Century" w:hAnsi="ＭＳ 明朝" w:hint="eastAsia"/>
        </w:rPr>
        <w:t>の以外の目的で使用しないこと</w:t>
      </w:r>
      <w:r w:rsidR="0050651C">
        <w:rPr>
          <w:rFonts w:ascii="Century" w:hAnsi="ＭＳ 明朝" w:hint="eastAsia"/>
        </w:rPr>
        <w:t>を</w:t>
      </w:r>
      <w:r w:rsidRPr="00AF249E">
        <w:rPr>
          <w:rFonts w:ascii="Century" w:hAnsi="ＭＳ 明朝" w:hint="eastAsia"/>
        </w:rPr>
        <w:t>誓約します。</w:t>
      </w:r>
    </w:p>
    <w:p w14:paraId="269B6E74" w14:textId="77777777" w:rsidR="00A53C6D" w:rsidRPr="002806C1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</w:p>
    <w:p w14:paraId="33E918BB" w14:textId="77777777" w:rsidR="00A53C6D" w:rsidRPr="002806C1" w:rsidRDefault="00A53C6D" w:rsidP="00A53C6D">
      <w:pPr>
        <w:pStyle w:val="a6"/>
        <w:rPr>
          <w:sz w:val="24"/>
          <w:szCs w:val="24"/>
        </w:rPr>
      </w:pPr>
      <w:r w:rsidRPr="002806C1">
        <w:rPr>
          <w:rFonts w:hint="eastAsia"/>
          <w:sz w:val="24"/>
          <w:szCs w:val="24"/>
        </w:rPr>
        <w:t>記</w:t>
      </w:r>
    </w:p>
    <w:p w14:paraId="10668771" w14:textId="77777777" w:rsidR="0053675E" w:rsidRPr="002806C1" w:rsidRDefault="0053675E" w:rsidP="0053675E"/>
    <w:p w14:paraId="11EF7AE9" w14:textId="12D5AD49" w:rsidR="00A53C6D" w:rsidRPr="002806C1" w:rsidRDefault="002F4868" w:rsidP="00A53C6D">
      <w:r>
        <w:rPr>
          <w:rFonts w:hint="eastAsia"/>
        </w:rPr>
        <w:t>１</w:t>
      </w:r>
      <w:r w:rsidR="00E65227">
        <w:rPr>
          <w:rFonts w:hint="eastAsia"/>
        </w:rPr>
        <w:t xml:space="preserve">　</w:t>
      </w:r>
      <w:r w:rsidR="00A53C6D" w:rsidRPr="002806C1">
        <w:rPr>
          <w:rFonts w:hint="eastAsia"/>
        </w:rPr>
        <w:t>連絡先</w:t>
      </w: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A53C6D" w:rsidRPr="002806C1" w14:paraId="08D7796A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E5B5" w14:textId="3293CF2E" w:rsidR="00A53C6D" w:rsidRPr="00E65227" w:rsidRDefault="00E65227" w:rsidP="000B100E">
            <w:pPr>
              <w:jc w:val="center"/>
            </w:pPr>
            <w:r w:rsidRPr="000B100E">
              <w:rPr>
                <w:rFonts w:hint="eastAsia"/>
                <w:spacing w:val="180"/>
                <w:fitText w:val="1440" w:id="2011949057"/>
              </w:rPr>
              <w:t>法人</w:t>
            </w:r>
            <w:r w:rsidRPr="000B100E">
              <w:rPr>
                <w:rFonts w:hint="eastAsia"/>
                <w:fitText w:val="1440" w:id="2011949057"/>
              </w:rPr>
              <w:t>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8E8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1B2B857E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2C" w14:textId="24DB917C" w:rsidR="00A53C6D" w:rsidRPr="00E65227" w:rsidRDefault="00E65227" w:rsidP="000B100E">
            <w:pPr>
              <w:jc w:val="center"/>
            </w:pPr>
            <w:r w:rsidRPr="000B100E">
              <w:rPr>
                <w:rFonts w:hint="eastAsia"/>
                <w:spacing w:val="180"/>
                <w:fitText w:val="1440" w:id="2011949312"/>
              </w:rPr>
              <w:t>部署</w:t>
            </w:r>
            <w:r w:rsidRPr="000B100E">
              <w:rPr>
                <w:rFonts w:hint="eastAsia"/>
                <w:fitText w:val="1440" w:id="2011949312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076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76A1EC18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635" w14:textId="77777777" w:rsidR="00A53C6D" w:rsidRPr="002806C1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43C9F">
              <w:rPr>
                <w:rFonts w:hAnsi="ＭＳ 明朝" w:hint="eastAsia"/>
                <w:spacing w:val="135"/>
                <w:fitText w:val="2310" w:id="1989906693"/>
              </w:rPr>
              <w:t>担当者氏</w:t>
            </w:r>
            <w:r w:rsidRPr="00A43C9F">
              <w:rPr>
                <w:rFonts w:hAnsi="ＭＳ 明朝" w:hint="eastAsia"/>
                <w:spacing w:val="15"/>
                <w:fitText w:val="2310" w:id="1989906693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6E0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74832483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410" w14:textId="77777777" w:rsidR="00A53C6D" w:rsidRPr="002806C1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147DA">
              <w:rPr>
                <w:rFonts w:hAnsi="ＭＳ 明朝" w:hint="eastAsia"/>
                <w:spacing w:val="180"/>
                <w:fitText w:val="2090" w:id="1989906692"/>
              </w:rPr>
              <w:t>電話番</w:t>
            </w:r>
            <w:r w:rsidRPr="003147DA">
              <w:rPr>
                <w:rFonts w:hAnsi="ＭＳ 明朝" w:hint="eastAsia"/>
                <w:spacing w:val="22"/>
                <w:fitText w:val="2090" w:id="1989906692"/>
              </w:rPr>
              <w:t>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EF0A8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65227" w:rsidRPr="002806C1" w14:paraId="6362D460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3A1" w14:textId="1CD0639B" w:rsidR="00E65227" w:rsidRPr="000B100E" w:rsidRDefault="00E65227" w:rsidP="00A53C6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43C9F">
              <w:rPr>
                <w:rFonts w:asciiTheme="minorEastAsia" w:eastAsiaTheme="minorEastAsia" w:hAnsiTheme="minorEastAsia"/>
                <w:spacing w:val="135"/>
                <w:fitText w:val="1440" w:id="2011949313"/>
              </w:rPr>
              <w:t>E-mai</w:t>
            </w:r>
            <w:r w:rsidRPr="00A43C9F">
              <w:rPr>
                <w:rFonts w:asciiTheme="minorEastAsia" w:eastAsiaTheme="minorEastAsia" w:hAnsiTheme="minorEastAsia"/>
                <w:spacing w:val="45"/>
                <w:fitText w:val="1440" w:id="2011949313"/>
              </w:rPr>
              <w:t>l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E9DA7" w14:textId="77777777" w:rsidR="00E65227" w:rsidRPr="002806C1" w:rsidRDefault="00E65227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61C9A5E" w14:textId="77777777" w:rsidR="0053675E" w:rsidRPr="002806C1" w:rsidRDefault="0053675E" w:rsidP="00A53C6D">
      <w:pPr>
        <w:pStyle w:val="a8"/>
        <w:rPr>
          <w:sz w:val="24"/>
          <w:szCs w:val="24"/>
        </w:rPr>
      </w:pPr>
    </w:p>
    <w:p w14:paraId="410FD264" w14:textId="334AC747" w:rsidR="00E65227" w:rsidRDefault="00E65227" w:rsidP="00E65227">
      <w:r>
        <w:rPr>
          <w:rFonts w:hint="eastAsia"/>
        </w:rPr>
        <w:t xml:space="preserve">　返却確認（</w:t>
      </w:r>
      <w:r w:rsidR="007823A0">
        <w:rPr>
          <w:rFonts w:hint="eastAsia"/>
        </w:rPr>
        <w:t>市</w:t>
      </w:r>
      <w:r>
        <w:rPr>
          <w:rFonts w:hint="eastAsia"/>
        </w:rPr>
        <w:t>側使用欄）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</w:tblGrid>
      <w:tr w:rsidR="00E65227" w14:paraId="4EC2FCF1" w14:textId="77777777" w:rsidTr="007970E1">
        <w:tc>
          <w:tcPr>
            <w:tcW w:w="2126" w:type="dxa"/>
          </w:tcPr>
          <w:p w14:paraId="2F78F7B1" w14:textId="77777777" w:rsidR="00E65227" w:rsidRDefault="00E65227" w:rsidP="007970E1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65227" w14:paraId="1311BE35" w14:textId="77777777" w:rsidTr="007970E1">
        <w:trPr>
          <w:trHeight w:val="939"/>
        </w:trPr>
        <w:tc>
          <w:tcPr>
            <w:tcW w:w="2126" w:type="dxa"/>
          </w:tcPr>
          <w:p w14:paraId="296E99DF" w14:textId="77777777" w:rsidR="00E65227" w:rsidRDefault="00E65227" w:rsidP="007970E1"/>
        </w:tc>
      </w:tr>
    </w:tbl>
    <w:p w14:paraId="2562A427" w14:textId="72604FB4" w:rsidR="00A53C6D" w:rsidRPr="002806C1" w:rsidRDefault="00A53C6D" w:rsidP="002806C1">
      <w:pPr>
        <w:pStyle w:val="a8"/>
        <w:rPr>
          <w:sz w:val="24"/>
          <w:szCs w:val="24"/>
        </w:rPr>
      </w:pPr>
    </w:p>
    <w:sectPr w:rsidR="00A53C6D" w:rsidRPr="002806C1" w:rsidSect="000B100E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50759" w14:textId="77777777" w:rsidR="00DD2C38" w:rsidRDefault="00DD2C38" w:rsidP="007A5CF6">
      <w:r>
        <w:separator/>
      </w:r>
    </w:p>
  </w:endnote>
  <w:endnote w:type="continuationSeparator" w:id="0">
    <w:p w14:paraId="164BDE68" w14:textId="77777777" w:rsidR="00DD2C38" w:rsidRDefault="00DD2C38" w:rsidP="007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406B" w14:textId="77777777" w:rsidR="00DD2C38" w:rsidRDefault="00DD2C38" w:rsidP="007A5CF6">
      <w:r>
        <w:separator/>
      </w:r>
    </w:p>
  </w:footnote>
  <w:footnote w:type="continuationSeparator" w:id="0">
    <w:p w14:paraId="7C59519A" w14:textId="77777777" w:rsidR="00DD2C38" w:rsidRDefault="00DD2C38" w:rsidP="007A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6D"/>
    <w:rsid w:val="00027AA5"/>
    <w:rsid w:val="000A2ED3"/>
    <w:rsid w:val="000A7AC1"/>
    <w:rsid w:val="000B100E"/>
    <w:rsid w:val="000E7110"/>
    <w:rsid w:val="001D07B1"/>
    <w:rsid w:val="002806C1"/>
    <w:rsid w:val="002F1C9A"/>
    <w:rsid w:val="002F4868"/>
    <w:rsid w:val="003147DA"/>
    <w:rsid w:val="003B1EC6"/>
    <w:rsid w:val="003C1D02"/>
    <w:rsid w:val="0050651C"/>
    <w:rsid w:val="00521191"/>
    <w:rsid w:val="0053675E"/>
    <w:rsid w:val="0057099D"/>
    <w:rsid w:val="00574E7F"/>
    <w:rsid w:val="00613264"/>
    <w:rsid w:val="00615CD8"/>
    <w:rsid w:val="0069621D"/>
    <w:rsid w:val="006E74CF"/>
    <w:rsid w:val="00731ACD"/>
    <w:rsid w:val="007823A0"/>
    <w:rsid w:val="007A5CF6"/>
    <w:rsid w:val="007D0BBC"/>
    <w:rsid w:val="008547DB"/>
    <w:rsid w:val="00885F06"/>
    <w:rsid w:val="00890C61"/>
    <w:rsid w:val="008C3BB5"/>
    <w:rsid w:val="009F7039"/>
    <w:rsid w:val="00A43C9F"/>
    <w:rsid w:val="00A53C6D"/>
    <w:rsid w:val="00A9779F"/>
    <w:rsid w:val="00B46F0B"/>
    <w:rsid w:val="00BB3336"/>
    <w:rsid w:val="00BF6C8A"/>
    <w:rsid w:val="00C0109B"/>
    <w:rsid w:val="00C23543"/>
    <w:rsid w:val="00CB4180"/>
    <w:rsid w:val="00CE553B"/>
    <w:rsid w:val="00DD2C38"/>
    <w:rsid w:val="00E65227"/>
    <w:rsid w:val="00F17BEB"/>
    <w:rsid w:val="00F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2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7D0BBC"/>
    <w:rPr>
      <w:b/>
      <w:bCs/>
      <w:i/>
      <w:iCs/>
      <w:color w:val="4F81BD" w:themeColor="accent1"/>
    </w:rPr>
  </w:style>
  <w:style w:type="paragraph" w:customStyle="1" w:styleId="a3">
    <w:name w:val="◎本文その１"/>
    <w:basedOn w:val="a4"/>
    <w:rsid w:val="00A53C6D"/>
    <w:pPr>
      <w:ind w:firstLineChars="67" w:firstLine="141"/>
    </w:pPr>
    <w:rPr>
      <w:rFonts w:ascii="Century" w:hAnsi="Century" w:cs="ＭＳ 明朝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C6D"/>
  </w:style>
  <w:style w:type="character" w:customStyle="1" w:styleId="a5">
    <w:name w:val="本文 (文字)"/>
    <w:basedOn w:val="a0"/>
    <w:link w:val="a4"/>
    <w:uiPriority w:val="99"/>
    <w:semiHidden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3C6D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A53C6D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7A5C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5CF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A5C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5CF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522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59"/>
    <w:rsid w:val="00E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F7039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FB076-1CFC-4BEA-8BAD-DACE5E7E3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B9830-B999-49C1-A25B-17E403654876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1033E6E3-273C-49B8-927F-907F2F300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2019-10-07T01:22:00Z</dcterms:created>
  <dcterms:modified xsi:type="dcterms:W3CDTF">2023-12-05T15:56:00Z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